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155</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山东浩博极光量子生物科技有限公司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628C4230">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山东浩博极光量子生物科技有限公司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新兴产业园（银桥街中段）威海智创科技孵化园</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山东浩博极光量子生物科技有限公司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43EDF9C4">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bookmarkStart w:id="5" w:name="_GoBack"/>
      <w:bookmarkEnd w:id="5"/>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B7D007"/>
    <w:rsid w:val="4FFA2FA9"/>
    <w:rsid w:val="58FC7EFD"/>
    <w:rsid w:val="5BA419F7"/>
    <w:rsid w:val="5C8F50CD"/>
    <w:rsid w:val="5D7E7967"/>
    <w:rsid w:val="5FB96E44"/>
    <w:rsid w:val="607B2305"/>
    <w:rsid w:val="612E7E8C"/>
    <w:rsid w:val="65DE7711"/>
    <w:rsid w:val="6DDF8BBA"/>
    <w:rsid w:val="6E3F3566"/>
    <w:rsid w:val="6E7FCB90"/>
    <w:rsid w:val="6FED452A"/>
    <w:rsid w:val="7180417D"/>
    <w:rsid w:val="732108F2"/>
    <w:rsid w:val="73227AD9"/>
    <w:rsid w:val="73C0428B"/>
    <w:rsid w:val="756A176A"/>
    <w:rsid w:val="77EF1986"/>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1373</Words>
  <Characters>1427</Characters>
  <Lines>8</Lines>
  <Paragraphs>2</Paragraphs>
  <TotalTime>0</TotalTime>
  <ScaleCrop>false</ScaleCrop>
  <LinksUpToDate>false</LinksUpToDate>
  <CharactersWithSpaces>1451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2021-07-31T10:04:00Z</dcterms:created>
  <dc:creator>胖林宝宝噜啦噜～</dc:creator>
  <cp:lastModifiedBy>   </cp:lastModifiedBy>
  <cp:lastPrinted>2026-04-14T04:51:41Z</cp:lastPrinted>
  <dcterms:modified xsi:type="dcterms:W3CDTF">2026-04-14T04:51:46Z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